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Look w:val="04A0" w:firstRow="1" w:lastRow="0" w:firstColumn="1" w:lastColumn="0" w:noHBand="0" w:noVBand="1"/>
      </w:tblPr>
      <w:tblGrid>
        <w:gridCol w:w="1040"/>
        <w:gridCol w:w="1512"/>
        <w:gridCol w:w="1559"/>
        <w:gridCol w:w="851"/>
        <w:gridCol w:w="850"/>
        <w:gridCol w:w="709"/>
        <w:gridCol w:w="997"/>
        <w:gridCol w:w="3397"/>
        <w:gridCol w:w="3260"/>
      </w:tblGrid>
      <w:tr w:rsidR="00D02A03" w:rsidRPr="00D02A03" w:rsidTr="000A3AB3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hr-HR"/>
              </w:rPr>
              <w:t>Raspored održavanja dopunskog rada šk. 2018./2019. god</w:t>
            </w:r>
          </w:p>
        </w:tc>
      </w:tr>
      <w:tr w:rsidR="00D02A03" w:rsidRPr="00D02A03" w:rsidTr="000A3AB3">
        <w:trPr>
          <w:trHeight w:val="40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r-HR"/>
              </w:rPr>
              <w:t>dan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nadnevak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učitelj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predmet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8:00 - 10:30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a,b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Janjić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8:00 - 10:30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 a,b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 a,b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 xml:space="preserve"> Kobašević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8.a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8:00 - 10:30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a,b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Janjić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10:30 - 13:00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 a,b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 a,b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 xml:space="preserve"> Kobašević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8.a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petak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8:00 - 10:30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a,b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Janjić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10:30 - 13:00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 a,b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 a,b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Kobašević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8.a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8E3E61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8:00 - 10:30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a,b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Janjić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8E3E61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8:00 - 10:30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A3AB3" w:rsidRDefault="000A3AB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 a,b</w:t>
            </w:r>
          </w:p>
          <w:p w:rsidR="000A3AB3" w:rsidRDefault="000A3AB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0A3AB3" w:rsidRPr="00D02A03" w:rsidRDefault="000A3AB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8E3E61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 a,b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 xml:space="preserve"> Kobašević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8E3E61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8.a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8E3E61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 a,b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 xml:space="preserve"> Kobašević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8E3E61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8.a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petak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8E3E61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 a,b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 xml:space="preserve"> Kobašević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8E3E61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8.06.2019.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9:00 - 11:30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DFF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8.a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6C08DB" w:rsidP="006C0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02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8:00 - 10:30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a,b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Janjić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6C08DB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02.07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10:30 - 13:00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 a,b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6C08DB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03.07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8:00 - 10:30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a,b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Janjić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6C08DB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03.07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10:30 - 13:00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 a,b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6C08DB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04.07</w:t>
            </w:r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8:00 - 10:30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a,b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Janjić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matematika</w:t>
            </w:r>
          </w:p>
        </w:tc>
      </w:tr>
      <w:tr w:rsidR="00D02A03" w:rsidRPr="00D02A03" w:rsidTr="000A3AB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6C08DB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04.07</w:t>
            </w:r>
            <w:bookmarkStart w:id="0" w:name="_GoBack"/>
            <w:bookmarkEnd w:id="0"/>
            <w:r w:rsidR="00D02A03"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10:30 - 13:00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 a,b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2A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A03" w:rsidRPr="00D02A03" w:rsidRDefault="00D02A03" w:rsidP="00D0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</w:tbl>
    <w:p w:rsidR="00BC13E0" w:rsidRDefault="006C08DB"/>
    <w:sectPr w:rsidR="00BC13E0" w:rsidSect="000A3AB3">
      <w:pgSz w:w="16838" w:h="11906" w:orient="landscape"/>
      <w:pgMar w:top="284" w:right="709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3"/>
    <w:rsid w:val="000A3AB3"/>
    <w:rsid w:val="004B07FE"/>
    <w:rsid w:val="005C4CF1"/>
    <w:rsid w:val="006C08DB"/>
    <w:rsid w:val="008E3E61"/>
    <w:rsid w:val="00D0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988B"/>
  <w15:chartTrackingRefBased/>
  <w15:docId w15:val="{894A59DF-AB71-4654-800C-BBF717CE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</dc:creator>
  <cp:keywords/>
  <dc:description/>
  <cp:lastModifiedBy>Marko Mitrovic</cp:lastModifiedBy>
  <cp:revision>4</cp:revision>
  <dcterms:created xsi:type="dcterms:W3CDTF">2019-06-17T11:56:00Z</dcterms:created>
  <dcterms:modified xsi:type="dcterms:W3CDTF">2019-06-18T07:54:00Z</dcterms:modified>
</cp:coreProperties>
</file>